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2C538" w14:textId="77777777" w:rsidR="00E53DD3" w:rsidRPr="0078628A" w:rsidRDefault="00E53DD3" w:rsidP="00E53DD3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49E4EC41" w14:textId="77777777" w:rsidR="00E53DD3" w:rsidRPr="0078628A" w:rsidRDefault="00E53DD3" w:rsidP="00E53DD3">
      <w:pPr>
        <w:rPr>
          <w:rFonts w:ascii="Times New Roman" w:hAnsi="Times New Roman" w:cs="Times New Roman"/>
          <w:sz w:val="24"/>
          <w:szCs w:val="24"/>
        </w:rPr>
      </w:pPr>
    </w:p>
    <w:p w14:paraId="6E485DA4" w14:textId="4C2D57C3" w:rsidR="00E53DD3" w:rsidRPr="0078628A" w:rsidRDefault="00E53DD3" w:rsidP="00E53DD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 xml:space="preserve">Tarım </w:t>
      </w:r>
      <w:r w:rsidR="00016EF1">
        <w:rPr>
          <w:rFonts w:ascii="Times New Roman" w:hAnsi="Times New Roman" w:cs="Times New Roman"/>
          <w:sz w:val="24"/>
          <w:szCs w:val="24"/>
        </w:rPr>
        <w:t xml:space="preserve">ve Orman Bakanı Vahit </w:t>
      </w:r>
      <w:proofErr w:type="spellStart"/>
      <w:r w:rsidR="00016EF1">
        <w:rPr>
          <w:rFonts w:ascii="Times New Roman" w:hAnsi="Times New Roman" w:cs="Times New Roman"/>
          <w:sz w:val="24"/>
          <w:szCs w:val="24"/>
        </w:rPr>
        <w:t>Kirişci</w:t>
      </w:r>
      <w:proofErr w:type="spellEnd"/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A85CCA">
        <w:rPr>
          <w:rFonts w:ascii="Times New Roman" w:hAnsi="Times New Roman" w:cs="Times New Roman"/>
          <w:sz w:val="24"/>
          <w:szCs w:val="24"/>
        </w:rPr>
        <w:t>09.12.2022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3D4939" w14:textId="77777777" w:rsidR="00E53DD3" w:rsidRPr="0078628A" w:rsidRDefault="00E53DD3" w:rsidP="00E53DD3">
      <w:pPr>
        <w:rPr>
          <w:rFonts w:ascii="Times New Roman" w:hAnsi="Times New Roman" w:cs="Times New Roman"/>
          <w:sz w:val="24"/>
          <w:szCs w:val="24"/>
        </w:rPr>
      </w:pPr>
    </w:p>
    <w:p w14:paraId="6F2EF83B" w14:textId="77777777" w:rsidR="00E53DD3" w:rsidRPr="0078628A" w:rsidRDefault="00E53DD3" w:rsidP="00E53DD3">
      <w:pPr>
        <w:rPr>
          <w:rFonts w:ascii="Times New Roman" w:hAnsi="Times New Roman" w:cs="Times New Roman"/>
          <w:sz w:val="24"/>
          <w:szCs w:val="24"/>
        </w:rPr>
      </w:pPr>
    </w:p>
    <w:p w14:paraId="77F5D82E" w14:textId="77777777" w:rsidR="00E53DD3" w:rsidRPr="0078628A" w:rsidRDefault="00E53DD3" w:rsidP="00E53DD3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2D735A84" w14:textId="77777777" w:rsidR="00E53DD3" w:rsidRDefault="00E53DD3" w:rsidP="00E53DD3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028CAF42" w14:textId="77777777" w:rsidR="00A85CCA" w:rsidRDefault="00A85CCA" w:rsidP="00A85CCA">
      <w:pPr>
        <w:jc w:val="both"/>
        <w:rPr>
          <w:rFonts w:ascii="Times New Roman" w:hAnsi="Times New Roman" w:cs="Times New Roman"/>
          <w:sz w:val="24"/>
          <w:szCs w:val="24"/>
        </w:rPr>
      </w:pPr>
      <w:r w:rsidRPr="006D79DD">
        <w:rPr>
          <w:rFonts w:ascii="Times New Roman" w:hAnsi="Times New Roman" w:cs="Times New Roman"/>
          <w:sz w:val="24"/>
          <w:szCs w:val="24"/>
        </w:rPr>
        <w:t xml:space="preserve">1 – </w:t>
      </w:r>
      <w:r>
        <w:rPr>
          <w:rFonts w:ascii="Times New Roman" w:hAnsi="Times New Roman" w:cs="Times New Roman"/>
          <w:sz w:val="24"/>
          <w:szCs w:val="24"/>
        </w:rPr>
        <w:t>Önergenin yanıtlandığı tarih itibariyle; Bakanlığınızda 657 Sayılı Devlet Memurları Kanununa bağlı şekilde</w:t>
      </w:r>
      <w:r w:rsidRPr="00DB19D1">
        <w:rPr>
          <w:rFonts w:ascii="Times New Roman" w:hAnsi="Times New Roman" w:cs="Times New Roman"/>
          <w:sz w:val="24"/>
          <w:szCs w:val="24"/>
        </w:rPr>
        <w:t xml:space="preserve"> çalışan kaç avukat bulunmaktadır? </w:t>
      </w:r>
    </w:p>
    <w:p w14:paraId="6A2C1B2A" w14:textId="77777777" w:rsidR="00A85CCA" w:rsidRPr="006D79DD" w:rsidRDefault="00A85CCA" w:rsidP="00A85C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Sayıları ayrı ayrı belirtilmek üzere; bahsi geçen avukatların kaçı merkez, kaçı taşra birimlerinde çalışmaktadır? </w:t>
      </w:r>
    </w:p>
    <w:p w14:paraId="7145A219" w14:textId="77777777" w:rsidR="00E53DD3" w:rsidRDefault="00E53DD3">
      <w:bookmarkStart w:id="0" w:name="_GoBack"/>
      <w:bookmarkEnd w:id="0"/>
    </w:p>
    <w:sectPr w:rsidR="00E53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737"/>
    <w:rsid w:val="00016EF1"/>
    <w:rsid w:val="00555737"/>
    <w:rsid w:val="0072507F"/>
    <w:rsid w:val="00A85CCA"/>
    <w:rsid w:val="00BD71ED"/>
    <w:rsid w:val="00E53DD3"/>
    <w:rsid w:val="00E71685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452E5"/>
  <w15:chartTrackingRefBased/>
  <w15:docId w15:val="{B5AD6537-CA46-4758-894B-7D1E3B20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D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16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6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7</cp:revision>
  <cp:lastPrinted>2022-12-09T13:06:00Z</cp:lastPrinted>
  <dcterms:created xsi:type="dcterms:W3CDTF">2021-02-04T10:45:00Z</dcterms:created>
  <dcterms:modified xsi:type="dcterms:W3CDTF">2022-12-09T13:06:00Z</dcterms:modified>
</cp:coreProperties>
</file>