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28F0" w14:textId="77777777" w:rsidR="002C41B7" w:rsidRPr="009B350F" w:rsidRDefault="002C41B7" w:rsidP="002C41B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834673" w14:textId="77777777" w:rsidR="002C41B7" w:rsidRPr="009B350F" w:rsidRDefault="002C41B7" w:rsidP="002C41B7">
      <w:pPr>
        <w:rPr>
          <w:rFonts w:ascii="Times New Roman" w:hAnsi="Times New Roman" w:cs="Times New Roman"/>
          <w:sz w:val="24"/>
          <w:szCs w:val="24"/>
        </w:rPr>
      </w:pPr>
    </w:p>
    <w:p w14:paraId="2332534A" w14:textId="358543A0" w:rsidR="002C41B7" w:rsidRPr="009B350F" w:rsidRDefault="002C41B7" w:rsidP="002C41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.11.2022</w:t>
      </w:r>
    </w:p>
    <w:p w14:paraId="5CB2097C" w14:textId="77777777" w:rsidR="002C41B7" w:rsidRPr="009B350F" w:rsidRDefault="002C41B7" w:rsidP="002C4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522BE74" w14:textId="77777777" w:rsidR="002C41B7" w:rsidRDefault="002C41B7" w:rsidP="002C4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448CB91" w14:textId="52A58C79" w:rsidR="001A3F1E" w:rsidRDefault="002C41B7" w:rsidP="001A3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1A3F1E">
        <w:rPr>
          <w:rFonts w:ascii="Times New Roman" w:hAnsi="Times New Roman" w:cs="Times New Roman"/>
          <w:sz w:val="24"/>
          <w:szCs w:val="24"/>
        </w:rPr>
        <w:t xml:space="preserve"> ayı arasında geçen sürede; Türk Telekom’un reklam verdiği gazete, dergi, radyo, televizyon ve sosyal medya hesapları hangileridir? Sırasıyla ve ayrı ayrı belirtilmek üzere; verilen bu reklamlara ne kadar ödeme yapılmıştır? </w:t>
      </w:r>
    </w:p>
    <w:p w14:paraId="47B62A61" w14:textId="40BBA70E" w:rsidR="001A3F1E" w:rsidRPr="005E3ECB" w:rsidRDefault="002C41B7" w:rsidP="001A3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1A3F1E">
        <w:rPr>
          <w:rFonts w:ascii="Times New Roman" w:hAnsi="Times New Roman" w:cs="Times New Roman"/>
          <w:sz w:val="24"/>
          <w:szCs w:val="24"/>
        </w:rPr>
        <w:t xml:space="preserve"> ayı arasında geçen sürede; Türk Telekom, hangi belediyelere ait </w:t>
      </w:r>
      <w:proofErr w:type="gramStart"/>
      <w:r w:rsidR="001A3F1E">
        <w:rPr>
          <w:rFonts w:ascii="Times New Roman" w:hAnsi="Times New Roman" w:cs="Times New Roman"/>
          <w:sz w:val="24"/>
          <w:szCs w:val="24"/>
        </w:rPr>
        <w:t>b</w:t>
      </w:r>
      <w:r w:rsidR="001A3F1E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1A3F1E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1A3F1E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1A3F1E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186FCE44" w:rsidR="003A6CA5" w:rsidRPr="003A6CA5" w:rsidRDefault="003A6CA5" w:rsidP="001A3F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1A3F1E"/>
    <w:rsid w:val="002C41B7"/>
    <w:rsid w:val="002E7032"/>
    <w:rsid w:val="003A6CA5"/>
    <w:rsid w:val="00687154"/>
    <w:rsid w:val="00703363"/>
    <w:rsid w:val="0072507F"/>
    <w:rsid w:val="008169B0"/>
    <w:rsid w:val="00BF353A"/>
    <w:rsid w:val="00C631F9"/>
    <w:rsid w:val="00CF07D6"/>
    <w:rsid w:val="00D8644B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2022-11-17T08:57:00Z</cp:lastPrinted>
  <dcterms:created xsi:type="dcterms:W3CDTF">2021-04-20T10:14:00Z</dcterms:created>
  <dcterms:modified xsi:type="dcterms:W3CDTF">2022-11-17T08:57:00Z</dcterms:modified>
</cp:coreProperties>
</file>